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35" w:rsidRPr="001A5935" w:rsidRDefault="001A5935" w:rsidP="001A5935">
      <w:pPr>
        <w:jc w:val="center"/>
        <w:rPr>
          <w:rFonts w:ascii="Verdana" w:hAnsi="Verdana"/>
          <w:b/>
          <w:sz w:val="24"/>
        </w:rPr>
      </w:pPr>
      <w:r w:rsidRPr="001A5935">
        <w:rPr>
          <w:rFonts w:ascii="Verdana" w:hAnsi="Verdana"/>
          <w:b/>
          <w:sz w:val="24"/>
        </w:rPr>
        <w:t xml:space="preserve">LISTADO TELEFONICO DE AERONAUTICA CIVIL          </w:t>
      </w:r>
      <w:r w:rsidR="00E6020F">
        <w:rPr>
          <w:rFonts w:ascii="Verdana" w:hAnsi="Verdana"/>
          <w:b/>
          <w:sz w:val="24"/>
        </w:rPr>
        <w:t>JU</w:t>
      </w:r>
      <w:r w:rsidR="00B56BD0">
        <w:rPr>
          <w:rFonts w:ascii="Verdana" w:hAnsi="Verdana"/>
          <w:b/>
          <w:sz w:val="24"/>
        </w:rPr>
        <w:t>L</w:t>
      </w:r>
      <w:r w:rsidR="00E6020F">
        <w:rPr>
          <w:rFonts w:ascii="Verdana" w:hAnsi="Verdana"/>
          <w:b/>
          <w:sz w:val="24"/>
        </w:rPr>
        <w:t>IO</w:t>
      </w:r>
      <w:r w:rsidRPr="001A5935">
        <w:rPr>
          <w:rFonts w:ascii="Verdana" w:hAnsi="Verdana"/>
          <w:b/>
          <w:sz w:val="24"/>
        </w:rPr>
        <w:t xml:space="preserve"> 2022</w:t>
      </w:r>
    </w:p>
    <w:p w:rsidR="001A5935" w:rsidRDefault="001A5935"/>
    <w:tbl>
      <w:tblPr>
        <w:tblW w:w="8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340"/>
        <w:gridCol w:w="600"/>
        <w:gridCol w:w="2540"/>
        <w:gridCol w:w="1340"/>
      </w:tblGrid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Sala Técnica C.C.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Bomberos Secretaria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5042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Sec. Radar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Bomberos Cabina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5043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Fax Radar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Bomberos Comandante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5044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Jefatura Radar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Garita Salones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5045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Técnicos Radar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Gasolinera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5046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Reguladores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5048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Control de Calidad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Sala Equipos C.C.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5049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Control Calidad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Almacén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5050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Jefatura ATC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Garita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5052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Jefatura ATC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Garita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5053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PansOps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U S T A 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5054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Sala Radar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 T A 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5055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Torre de Control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Archivo General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5057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Garita CC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Garita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5061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Estación Palencia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Archivo Financiero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5063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Capacitación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Meteorología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5064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Jefe. Capacitación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OSTAC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5065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Laboratorio Capacitación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Tránsito Aéreo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5066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Recepción Compras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Asesor Compras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5068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Jefatura Compras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USTAC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5069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Auxiliares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Torre Retalhuleu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5070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Compras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Compras Auxiliares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5072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Archivo General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STAC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5073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Almacén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Clínica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5076</w:t>
            </w:r>
          </w:p>
        </w:tc>
      </w:tr>
      <w:tr w:rsidR="00DE4B14" w:rsidRPr="00DE4B14" w:rsidTr="00DE4B14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Almacén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5040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color w:val="000000"/>
                <w:lang w:eastAsia="es-GT"/>
              </w:rPr>
              <w:t>AIS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B14" w:rsidRPr="00DE4B14" w:rsidRDefault="00DE4B14" w:rsidP="00DE4B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DE4B1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5100</w:t>
            </w:r>
          </w:p>
        </w:tc>
      </w:tr>
    </w:tbl>
    <w:p w:rsidR="001B7520" w:rsidRDefault="00DE4B14" w:rsidP="003B62F2">
      <w:pPr>
        <w:jc w:val="center"/>
        <w:rPr>
          <w:rFonts w:ascii="Verdana" w:hAnsi="Verdana"/>
          <w:b/>
          <w:sz w:val="24"/>
        </w:rPr>
      </w:pPr>
      <w:r w:rsidRPr="001A5935">
        <w:rPr>
          <w:rFonts w:ascii="Verdana" w:hAnsi="Verdana"/>
          <w:b/>
          <w:sz w:val="24"/>
        </w:rPr>
        <w:lastRenderedPageBreak/>
        <w:t xml:space="preserve">LISTADO TELEFONICO DE AERONAUTICA CIVIL          </w:t>
      </w:r>
      <w:r w:rsidR="007B7D8F">
        <w:rPr>
          <w:rFonts w:ascii="Verdana" w:hAnsi="Verdana"/>
          <w:b/>
          <w:sz w:val="24"/>
        </w:rPr>
        <w:t>JULIO</w:t>
      </w:r>
      <w:r w:rsidR="007B7D8F" w:rsidRPr="001A5935">
        <w:rPr>
          <w:rFonts w:ascii="Verdana" w:hAnsi="Verdana"/>
          <w:b/>
          <w:sz w:val="24"/>
        </w:rPr>
        <w:t xml:space="preserve"> </w:t>
      </w:r>
      <w:r w:rsidRPr="001A5935">
        <w:rPr>
          <w:rFonts w:ascii="Verdana" w:hAnsi="Verdana"/>
          <w:b/>
          <w:sz w:val="24"/>
        </w:rPr>
        <w:t>2022</w:t>
      </w:r>
    </w:p>
    <w:p w:rsidR="00DE4B14" w:rsidRDefault="00DE4B14" w:rsidP="001B2429">
      <w:pPr>
        <w:rPr>
          <w:rFonts w:ascii="Verdana" w:hAnsi="Verdana"/>
          <w:b/>
          <w:sz w:val="24"/>
        </w:rPr>
      </w:pPr>
    </w:p>
    <w:tbl>
      <w:tblPr>
        <w:tblW w:w="8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340"/>
        <w:gridCol w:w="600"/>
        <w:gridCol w:w="2540"/>
        <w:gridCol w:w="1340"/>
      </w:tblGrid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Navegación Aérea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Contadores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5203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Sec. Navegación Aérea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Tesorero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5204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Jefe. Navegación Aérea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 Financiero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5206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 Licencias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Asis</w:t>
            </w:r>
            <w:proofErr w:type="spellEnd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. Gerencia Financiera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5207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Sec. Licencias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Encargada Viáticos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5208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Sec. Inventario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Tesorería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5209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Analista Inventario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Egresos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5211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Licencias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Ingresos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5212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Jefe. Reg. Aeronáutico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Jefe. Ingresos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5213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Registro Aeronáutico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Caja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5214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Oficiales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Cal. Gastos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5215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Comunicación Social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Rec. Estándares de Vuelo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5216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Información Publica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Fax Estándares de Vuelo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5217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Información Publica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Jefe. Estándares de Vuelo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5218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Mantenimiento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S. Jefe. Estándares Vuelo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5219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Escuelas Aeronáuticas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SSP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5220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Boletas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Asis</w:t>
            </w:r>
            <w:proofErr w:type="spellEnd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. Digitación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5221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Rec. Inventario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Asis</w:t>
            </w:r>
            <w:proofErr w:type="spellEnd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. de Calidad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5222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Licencias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Asis</w:t>
            </w:r>
            <w:proofErr w:type="spellEnd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. Aeronavegabilidad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5223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Licencias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Ins</w:t>
            </w:r>
            <w:proofErr w:type="spellEnd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. Estándares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5224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Inventario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Inspector CNS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5225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Registro </w:t>
            </w:r>
            <w:proofErr w:type="spellStart"/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Aeronautico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GVSO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5226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Rec. Financiero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Certificación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5227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Fax Financiero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 Certificación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5228</w:t>
            </w:r>
          </w:p>
        </w:tc>
      </w:tr>
      <w:tr w:rsidR="008816FE" w:rsidRPr="008816FE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Jefe. Cont. Financiero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color w:val="000000"/>
                <w:lang w:eastAsia="es-GT"/>
              </w:rPr>
              <w:t>Certificación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16FE" w:rsidRPr="008816FE" w:rsidRDefault="008816FE" w:rsidP="008816F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8816F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5230</w:t>
            </w:r>
          </w:p>
        </w:tc>
      </w:tr>
    </w:tbl>
    <w:p w:rsidR="008816FE" w:rsidRDefault="008816FE" w:rsidP="003B62F2">
      <w:pPr>
        <w:jc w:val="center"/>
        <w:rPr>
          <w:rFonts w:ascii="Verdana" w:hAnsi="Verdana"/>
          <w:b/>
          <w:sz w:val="24"/>
        </w:rPr>
      </w:pPr>
      <w:r w:rsidRPr="001A5935">
        <w:rPr>
          <w:rFonts w:ascii="Verdana" w:hAnsi="Verdana"/>
          <w:b/>
          <w:sz w:val="24"/>
        </w:rPr>
        <w:lastRenderedPageBreak/>
        <w:t xml:space="preserve">LISTADO TELEFONICO DE AERONAUTICA CIVIL          </w:t>
      </w:r>
      <w:r w:rsidR="007B7D8F">
        <w:rPr>
          <w:rFonts w:ascii="Verdana" w:hAnsi="Verdana"/>
          <w:b/>
          <w:sz w:val="24"/>
        </w:rPr>
        <w:t>JULIO</w:t>
      </w:r>
      <w:r w:rsidR="007B7D8F" w:rsidRPr="001A5935">
        <w:rPr>
          <w:rFonts w:ascii="Verdana" w:hAnsi="Verdana"/>
          <w:b/>
          <w:sz w:val="24"/>
        </w:rPr>
        <w:t xml:space="preserve"> </w:t>
      </w:r>
      <w:r w:rsidRPr="001A5935">
        <w:rPr>
          <w:rFonts w:ascii="Verdana" w:hAnsi="Verdana"/>
          <w:b/>
          <w:sz w:val="24"/>
        </w:rPr>
        <w:t>2022</w:t>
      </w:r>
    </w:p>
    <w:p w:rsidR="00DE4B14" w:rsidRDefault="00DE4B14" w:rsidP="001B2429"/>
    <w:tbl>
      <w:tblPr>
        <w:tblW w:w="8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340"/>
        <w:gridCol w:w="600"/>
        <w:gridCol w:w="2540"/>
        <w:gridCol w:w="1340"/>
      </w:tblGrid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Aeródromos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Jefatura CNV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5300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Enc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. Biblioteca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Fax CNV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5302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Rec. Inv. Accidentes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Ayudas Visuales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5304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Fax Inv. Accidentes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CNV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5305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. Inv. Accidentes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Ayudas Visuales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5306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Inv. Accidentes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Ayudas Visuales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5307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Insp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. </w:t>
            </w: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Inves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. Accidentes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CNV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5309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Auxiliar Estadística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Jefe. Transporte Aéreo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5310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Estadística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Sec. Transporte Aéreo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5311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Estadística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Rec. Transporte Aéreo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5312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Informática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Fax Transporte Aéreo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5313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Informática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RR HH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5314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Técnico Informática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Asistente RRHH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5315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Sec. AIP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Fax RR HH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5316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Jefe. AIP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Archivo RR.HH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5318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Jefatura GVSO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 RR.HH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5319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Medicina de Aviación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Recepción RR. HH.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5320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Gerencia Financiera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Jefe. </w:t>
            </w: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Adm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. RR. HH.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5321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Técnico Informática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Renglón 029 RR.HH.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5322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Presupuesto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Jefe. Nominas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5323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Informática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Nominas Auxiliar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5324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Sec. Publicaciones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Nominas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5325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Inspector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. Reclutamiento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5326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EGRESOS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. Administrativo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5327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Aeronavegabilidad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5260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Recepción Infraestructura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5328</w:t>
            </w:r>
          </w:p>
        </w:tc>
      </w:tr>
    </w:tbl>
    <w:p w:rsidR="008816FE" w:rsidRDefault="003B62F2" w:rsidP="003B62F2">
      <w:pPr>
        <w:jc w:val="center"/>
      </w:pPr>
      <w:r w:rsidRPr="001A5935">
        <w:rPr>
          <w:rFonts w:ascii="Verdana" w:hAnsi="Verdana"/>
          <w:b/>
          <w:sz w:val="24"/>
        </w:rPr>
        <w:lastRenderedPageBreak/>
        <w:t xml:space="preserve">LISTADO TELEFONICO DE AERONAUTICA CIVIL          </w:t>
      </w:r>
      <w:r w:rsidR="007B7D8F">
        <w:rPr>
          <w:rFonts w:ascii="Verdana" w:hAnsi="Verdana"/>
          <w:b/>
          <w:sz w:val="24"/>
        </w:rPr>
        <w:t>JULIO</w:t>
      </w:r>
      <w:r w:rsidR="007B7D8F" w:rsidRPr="001A5935">
        <w:rPr>
          <w:rFonts w:ascii="Verdana" w:hAnsi="Verdana"/>
          <w:b/>
          <w:sz w:val="24"/>
        </w:rPr>
        <w:t xml:space="preserve"> </w:t>
      </w:r>
      <w:r w:rsidRPr="001A5935">
        <w:rPr>
          <w:rFonts w:ascii="Verdana" w:hAnsi="Verdana"/>
          <w:b/>
          <w:sz w:val="24"/>
        </w:rPr>
        <w:t>2022</w:t>
      </w:r>
    </w:p>
    <w:p w:rsidR="00DE4B14" w:rsidRDefault="00DE4B14" w:rsidP="001B2429"/>
    <w:tbl>
      <w:tblPr>
        <w:tblW w:w="8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340"/>
        <w:gridCol w:w="600"/>
        <w:gridCol w:w="2540"/>
        <w:gridCol w:w="1340"/>
      </w:tblGrid>
      <w:tr w:rsidR="003B62F2" w:rsidRPr="003B62F2" w:rsidTr="003B62F2">
        <w:trPr>
          <w:trHeight w:val="33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Sub-Jefe Infraestructura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Servicios Admón.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5417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Sec. Planificación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Asistente 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5418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Planificación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Auditoria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5419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Fax Infraestructura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Auditores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5420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 RR.HH.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Rel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Internacionales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5421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Contratos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5422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RRHH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Sub Dirección Admón.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5423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RRHH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 Despacho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5424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Capacitación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Asesoría Jurídica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5425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Infraestructura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Unidad de ingresos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5426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Recursos Humanos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Sub Dirección Técnica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5427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Jefe Infraestructura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 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5428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Recepción Dirección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General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5429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Director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Asistente 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5430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Director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OACI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5433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Recepción Dirección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Sub Dirección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5434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Sub Gerente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Asesoría Jurídica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5435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 Despacho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 Depto. 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5436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Asesoría Jurídica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Servicios Admón.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5438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General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Asesoría Jurídica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5439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Sub </w:t>
            </w: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Dir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</w:t>
            </w: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Tecnico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Sub Técnica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5440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DECOMISOS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5441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. 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Servicios Admón.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5442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 Jurídico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Asistente Despacho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5443</w:t>
            </w:r>
          </w:p>
        </w:tc>
      </w:tr>
      <w:tr w:rsidR="003B62F2" w:rsidRPr="003B62F2" w:rsidTr="003B62F2">
        <w:trPr>
          <w:trHeight w:val="435"/>
          <w:jc w:val="center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Asistente Despacho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Auditoria Interna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5444</w:t>
            </w:r>
          </w:p>
        </w:tc>
      </w:tr>
    </w:tbl>
    <w:p w:rsidR="00DE4B14" w:rsidRDefault="00DE4B14" w:rsidP="001B2429"/>
    <w:p w:rsidR="00DE4B14" w:rsidRDefault="003B62F2" w:rsidP="001B2429">
      <w:r w:rsidRPr="001A5935">
        <w:rPr>
          <w:rFonts w:ascii="Verdana" w:hAnsi="Verdana"/>
          <w:b/>
          <w:sz w:val="24"/>
        </w:rPr>
        <w:lastRenderedPageBreak/>
        <w:t xml:space="preserve">LISTADO TELEFONICO DE AERONAUTICA CIVIL          </w:t>
      </w:r>
      <w:r w:rsidR="007B7D8F">
        <w:rPr>
          <w:rFonts w:ascii="Verdana" w:hAnsi="Verdana"/>
          <w:b/>
          <w:sz w:val="24"/>
        </w:rPr>
        <w:t>JULIO</w:t>
      </w:r>
      <w:r w:rsidR="007B7D8F" w:rsidRPr="001A5935">
        <w:rPr>
          <w:rFonts w:ascii="Verdana" w:hAnsi="Verdana"/>
          <w:b/>
          <w:sz w:val="24"/>
        </w:rPr>
        <w:t xml:space="preserve"> </w:t>
      </w:r>
      <w:bookmarkStart w:id="0" w:name="_GoBack"/>
      <w:bookmarkEnd w:id="0"/>
      <w:r w:rsidRPr="001A5935">
        <w:rPr>
          <w:rFonts w:ascii="Verdana" w:hAnsi="Verdana"/>
          <w:b/>
          <w:sz w:val="24"/>
        </w:rPr>
        <w:t>2022</w:t>
      </w:r>
    </w:p>
    <w:p w:rsidR="00DE4B14" w:rsidRDefault="00DE4B14" w:rsidP="001B2429"/>
    <w:tbl>
      <w:tblPr>
        <w:tblW w:w="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340"/>
      </w:tblGrid>
      <w:tr w:rsidR="003B62F2" w:rsidRPr="003B62F2" w:rsidTr="003B62F2">
        <w:trPr>
          <w:trHeight w:val="435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EXTENSION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Asistente Despacho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5446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Asesoría Jurídica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5447</w:t>
            </w:r>
          </w:p>
        </w:tc>
      </w:tr>
      <w:tr w:rsidR="003B62F2" w:rsidRPr="003B62F2" w:rsidTr="003B62F2">
        <w:trPr>
          <w:trHeight w:val="31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62F2" w:rsidRPr="003B62F2" w:rsidRDefault="003B62F2" w:rsidP="003B62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3B62F2" w:rsidRPr="003B62F2" w:rsidTr="003B62F2">
        <w:trPr>
          <w:trHeight w:val="390"/>
        </w:trPr>
        <w:tc>
          <w:tcPr>
            <w:tcW w:w="3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TERMINAL AEREA</w:t>
            </w:r>
          </w:p>
        </w:tc>
      </w:tr>
      <w:tr w:rsidR="003B62F2" w:rsidRPr="003B62F2" w:rsidTr="003B62F2">
        <w:trPr>
          <w:trHeight w:val="390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NUMERO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COE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5140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COE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5141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OPERACIONES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5142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GERENCIA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5150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RECEPCION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5151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SUB Gerencia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5152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Jurídico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5153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Secretaria General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5154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Arrendatarios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5155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RRHH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5156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SMS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5157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PELIGRO AVIAR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5158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Mantenimiento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5159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Jefatura Seguridad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5161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Sub Jefatura Admón.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5162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Sub Jefatura </w:t>
            </w:r>
            <w:proofErr w:type="spellStart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Op</w:t>
            </w:r>
            <w:proofErr w:type="spellEnd"/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5163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Análisis Riesgo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5164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Emisión T.I.A.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5165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INFORMACION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5301</w:t>
            </w:r>
          </w:p>
        </w:tc>
      </w:tr>
      <w:tr w:rsidR="003B62F2" w:rsidRPr="003B62F2" w:rsidTr="003B62F2">
        <w:trPr>
          <w:trHeight w:val="43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color w:val="000000"/>
                <w:lang w:eastAsia="es-GT"/>
              </w:rPr>
              <w:t>INFORMACION AILA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62F2" w:rsidRPr="003B62F2" w:rsidRDefault="003B62F2" w:rsidP="003B62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 w:rsidRPr="003B62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5303</w:t>
            </w:r>
          </w:p>
        </w:tc>
      </w:tr>
    </w:tbl>
    <w:p w:rsidR="00DE4B14" w:rsidRPr="005B4376" w:rsidRDefault="00DE4B14" w:rsidP="001B2429"/>
    <w:sectPr w:rsidR="00DE4B14" w:rsidRPr="005B4376" w:rsidSect="005777E5">
      <w:headerReference w:type="default" r:id="rId7"/>
      <w:footerReference w:type="default" r:id="rId8"/>
      <w:pgSz w:w="12240" w:h="15840"/>
      <w:pgMar w:top="1418" w:right="1134" w:bottom="1418" w:left="1247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65D" w:rsidRDefault="0030465D" w:rsidP="001B7520">
      <w:r>
        <w:separator/>
      </w:r>
    </w:p>
  </w:endnote>
  <w:endnote w:type="continuationSeparator" w:id="0">
    <w:p w:rsidR="0030465D" w:rsidRDefault="0030465D" w:rsidP="001B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CE2" w:rsidRDefault="00706CE2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-295027</wp:posOffset>
          </wp:positionV>
          <wp:extent cx="7766685" cy="878205"/>
          <wp:effectExtent l="0" t="0" r="571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65D" w:rsidRDefault="0030465D" w:rsidP="001B7520">
      <w:r>
        <w:separator/>
      </w:r>
    </w:p>
  </w:footnote>
  <w:footnote w:type="continuationSeparator" w:id="0">
    <w:p w:rsidR="0030465D" w:rsidRDefault="0030465D" w:rsidP="001B7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3C9" w:rsidRDefault="000C5E74" w:rsidP="00797C9B">
    <w:pPr>
      <w:pStyle w:val="Encabezado"/>
      <w:tabs>
        <w:tab w:val="clear" w:pos="4419"/>
        <w:tab w:val="clear" w:pos="8838"/>
        <w:tab w:val="left" w:pos="3825"/>
      </w:tabs>
    </w:pPr>
    <w:r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7C1A8BD8" wp14:editId="2173E7B7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1722213" cy="406265"/>
          <wp:effectExtent l="0" t="0" r="0" b="0"/>
          <wp:wrapNone/>
          <wp:docPr id="2" name="Imagen 2" descr="Nacionales archivos | Página 49 de 129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cionales archivos | Página 49 de 129 |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16" t="33141" r="16478" b="33718"/>
                  <a:stretch/>
                </pic:blipFill>
                <pic:spPr bwMode="auto">
                  <a:xfrm>
                    <a:off x="0" y="0"/>
                    <a:ext cx="1722213" cy="406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C9B" w:rsidRPr="005B7B62"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4DEAD7A2" wp14:editId="455F3339">
          <wp:simplePos x="0" y="0"/>
          <wp:positionH relativeFrom="column">
            <wp:posOffset>-241993</wp:posOffset>
          </wp:positionH>
          <wp:positionV relativeFrom="paragraph">
            <wp:posOffset>-386080</wp:posOffset>
          </wp:positionV>
          <wp:extent cx="3132000" cy="68698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0" cy="686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C9B">
      <w:tab/>
    </w:r>
  </w:p>
  <w:p w:rsidR="006F03C9" w:rsidRDefault="006F03C9">
    <w:pPr>
      <w:pStyle w:val="Encabezado"/>
    </w:pPr>
  </w:p>
  <w:p w:rsidR="001B7520" w:rsidRDefault="001B75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20"/>
    <w:rsid w:val="000935EA"/>
    <w:rsid w:val="000B6B64"/>
    <w:rsid w:val="000C5E74"/>
    <w:rsid w:val="000D011F"/>
    <w:rsid w:val="0012283A"/>
    <w:rsid w:val="0016441A"/>
    <w:rsid w:val="001A5935"/>
    <w:rsid w:val="001B2429"/>
    <w:rsid w:val="001B4926"/>
    <w:rsid w:val="001B7520"/>
    <w:rsid w:val="0020045C"/>
    <w:rsid w:val="0030465D"/>
    <w:rsid w:val="0032007D"/>
    <w:rsid w:val="003947A9"/>
    <w:rsid w:val="003B62F2"/>
    <w:rsid w:val="0041679D"/>
    <w:rsid w:val="004C74F6"/>
    <w:rsid w:val="005003B5"/>
    <w:rsid w:val="005777E5"/>
    <w:rsid w:val="005B4376"/>
    <w:rsid w:val="005F3E3F"/>
    <w:rsid w:val="00610CC3"/>
    <w:rsid w:val="006543C1"/>
    <w:rsid w:val="006F03C9"/>
    <w:rsid w:val="00705CD6"/>
    <w:rsid w:val="00706CE2"/>
    <w:rsid w:val="00727B89"/>
    <w:rsid w:val="007824D6"/>
    <w:rsid w:val="00797C9B"/>
    <w:rsid w:val="007B7D8F"/>
    <w:rsid w:val="00804A09"/>
    <w:rsid w:val="00867AB0"/>
    <w:rsid w:val="0087228F"/>
    <w:rsid w:val="008816FE"/>
    <w:rsid w:val="008821F3"/>
    <w:rsid w:val="008C1CA7"/>
    <w:rsid w:val="00967EC2"/>
    <w:rsid w:val="00A67BE2"/>
    <w:rsid w:val="00A76E9C"/>
    <w:rsid w:val="00B56BD0"/>
    <w:rsid w:val="00BA4250"/>
    <w:rsid w:val="00C3446F"/>
    <w:rsid w:val="00C408A9"/>
    <w:rsid w:val="00CD4940"/>
    <w:rsid w:val="00D24662"/>
    <w:rsid w:val="00D55260"/>
    <w:rsid w:val="00D72F69"/>
    <w:rsid w:val="00D91479"/>
    <w:rsid w:val="00DA39B2"/>
    <w:rsid w:val="00DC08EE"/>
    <w:rsid w:val="00DE4B14"/>
    <w:rsid w:val="00E03443"/>
    <w:rsid w:val="00E6020F"/>
    <w:rsid w:val="00EE4240"/>
    <w:rsid w:val="00FA6F32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14BF687-F902-4D7F-8662-F64C0562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41A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7520"/>
    <w:pPr>
      <w:tabs>
        <w:tab w:val="center" w:pos="4419"/>
        <w:tab w:val="right" w:pos="8838"/>
      </w:tabs>
    </w:pPr>
    <w:rPr>
      <w:rFonts w:ascii="Verdana" w:hAnsi="Verdana"/>
    </w:rPr>
  </w:style>
  <w:style w:type="character" w:customStyle="1" w:styleId="EncabezadoCar">
    <w:name w:val="Encabezado Car"/>
    <w:basedOn w:val="Fuentedeprrafopredeter"/>
    <w:link w:val="Encabezado"/>
    <w:uiPriority w:val="99"/>
    <w:rsid w:val="001B7520"/>
  </w:style>
  <w:style w:type="paragraph" w:styleId="Piedepgina">
    <w:name w:val="footer"/>
    <w:basedOn w:val="Normal"/>
    <w:link w:val="PiedepginaCar"/>
    <w:uiPriority w:val="99"/>
    <w:unhideWhenUsed/>
    <w:rsid w:val="001B7520"/>
    <w:pPr>
      <w:tabs>
        <w:tab w:val="center" w:pos="4419"/>
        <w:tab w:val="right" w:pos="8838"/>
      </w:tabs>
    </w:pPr>
    <w:rPr>
      <w:rFonts w:ascii="Verdana" w:hAnsi="Verdan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7520"/>
  </w:style>
  <w:style w:type="character" w:styleId="Hipervnculo">
    <w:name w:val="Hyperlink"/>
    <w:basedOn w:val="Fuentedeprrafopredeter"/>
    <w:uiPriority w:val="99"/>
    <w:unhideWhenUsed/>
    <w:rsid w:val="0041679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16441A"/>
    <w:rPr>
      <w:rFonts w:asciiTheme="minorHAnsi" w:hAnsiTheme="minorHAnsi"/>
    </w:rPr>
  </w:style>
  <w:style w:type="table" w:styleId="Tablaconcuadrcula">
    <w:name w:val="Table Grid"/>
    <w:basedOn w:val="Tablanormal"/>
    <w:uiPriority w:val="39"/>
    <w:rsid w:val="0016441A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16441A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6441A"/>
    <w:rPr>
      <w:rFonts w:asciiTheme="minorHAnsi" w:hAnsi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0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0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1479"/>
    <w:rPr>
      <w:rFonts w:ascii="Times New Roman" w:hAnsi="Times New Roman" w:cs="Times New Roman"/>
      <w:sz w:val="24"/>
      <w:szCs w:val="24"/>
      <w:lang w:eastAsia="es-GT"/>
    </w:rPr>
  </w:style>
  <w:style w:type="paragraph" w:customStyle="1" w:styleId="Default">
    <w:name w:val="Default"/>
    <w:rsid w:val="001B49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2283A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80B4-453F-46AD-B5AD-D21BD28B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830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Osvaldo Castillo Aguilar</dc:creator>
  <cp:keywords/>
  <dc:description/>
  <cp:lastModifiedBy>Edwin Osvaldo Castillo Aguilar</cp:lastModifiedBy>
  <cp:revision>2</cp:revision>
  <cp:lastPrinted>2022-07-20T20:28:00Z</cp:lastPrinted>
  <dcterms:created xsi:type="dcterms:W3CDTF">2022-09-23T23:04:00Z</dcterms:created>
  <dcterms:modified xsi:type="dcterms:W3CDTF">2022-09-23T23:04:00Z</dcterms:modified>
</cp:coreProperties>
</file>